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4C869" w14:textId="476FF940" w:rsidR="00486DB8" w:rsidRDefault="00230685" w:rsidP="00436763">
      <w:pPr>
        <w:jc w:val="center"/>
      </w:pPr>
      <w:r>
        <w:rPr>
          <w:noProof/>
        </w:rPr>
        <w:drawing>
          <wp:inline distT="0" distB="0" distL="0" distR="0" wp14:anchorId="2DB9EFE8" wp14:editId="7E65190A">
            <wp:extent cx="7816850" cy="5340350"/>
            <wp:effectExtent l="0" t="0" r="0" b="0"/>
            <wp:docPr id="1160956003" name="Afbeelding 2" descr="Afbeelding met tekst, schermopnam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56003" name="Afbeelding 2" descr="Afbeelding met tekst, schermopname, diagram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0" cy="534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3EF9C" w14:textId="0BCBEFEB" w:rsidR="00FD4B00" w:rsidRPr="00FD4B00" w:rsidRDefault="00436763" w:rsidP="00FD4B00">
      <w:pPr>
        <w:jc w:val="center"/>
        <w:rPr>
          <w:b/>
          <w:bCs/>
          <w:sz w:val="72"/>
          <w:szCs w:val="72"/>
        </w:rPr>
      </w:pPr>
      <w:proofErr w:type="spellStart"/>
      <w:r w:rsidRPr="00436763">
        <w:rPr>
          <w:b/>
          <w:bCs/>
          <w:sz w:val="72"/>
          <w:szCs w:val="72"/>
        </w:rPr>
        <w:t>This</w:t>
      </w:r>
      <w:proofErr w:type="spellEnd"/>
      <w:r w:rsidRPr="00436763">
        <w:rPr>
          <w:b/>
          <w:bCs/>
          <w:sz w:val="72"/>
          <w:szCs w:val="72"/>
        </w:rPr>
        <w:t xml:space="preserve"> is TINA stageplan 2024/25</w:t>
      </w:r>
    </w:p>
    <w:p w14:paraId="3856E498" w14:textId="77777777" w:rsidR="00230685" w:rsidRDefault="00230685" w:rsidP="00FD4B00">
      <w:pPr>
        <w:spacing w:after="0"/>
        <w:rPr>
          <w:b/>
          <w:bCs/>
          <w:sz w:val="24"/>
          <w:szCs w:val="24"/>
        </w:rPr>
      </w:pPr>
    </w:p>
    <w:p w14:paraId="3F59B349" w14:textId="77777777" w:rsidR="00230685" w:rsidRDefault="00230685" w:rsidP="00FD4B00">
      <w:pPr>
        <w:spacing w:after="0"/>
        <w:rPr>
          <w:b/>
          <w:bCs/>
          <w:sz w:val="24"/>
          <w:szCs w:val="24"/>
        </w:rPr>
      </w:pPr>
    </w:p>
    <w:p w14:paraId="755CE53E" w14:textId="788C7461" w:rsidR="00FD4B00" w:rsidRDefault="00FD4B00" w:rsidP="00FD4B0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MAUREEN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LEADVOCALS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DIRK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RHYTHM GUITAR,  STAGE RGHT</w:t>
      </w:r>
    </w:p>
    <w:p w14:paraId="09C9AC06" w14:textId="0A5A6B8A" w:rsidR="00FD4B00" w:rsidRDefault="00FD4B00" w:rsidP="00FD4B0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NOOKE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BACKING VOCAL 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MATHIEU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SAXOPHONE, STAGE RIGHT</w:t>
      </w:r>
    </w:p>
    <w:p w14:paraId="1FCD27AF" w14:textId="57CD0113" w:rsidR="00FD4B00" w:rsidRDefault="00FD4B00" w:rsidP="00FD4B0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MYRTHE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BACKING VOCAL 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WIM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KEYBOARD,STAGE LEFT</w:t>
      </w:r>
    </w:p>
    <w:p w14:paraId="28497A22" w14:textId="31E4FEA6" w:rsidR="00FD4B00" w:rsidRDefault="00FD4B00" w:rsidP="00FD4B0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DRUMS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ARIE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BASSGUITAR, STAGE RIGHT</w:t>
      </w:r>
    </w:p>
    <w:p w14:paraId="45FC6A8C" w14:textId="0574532A" w:rsidR="00FD4B00" w:rsidRPr="00FD4B00" w:rsidRDefault="00FD4B00" w:rsidP="00FD4B0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MIKE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LEADGUITAR, STAGE LEFT</w:t>
      </w:r>
    </w:p>
    <w:p w14:paraId="05DF6FAC" w14:textId="77777777" w:rsidR="00FD4B00" w:rsidRDefault="00FD4B00" w:rsidP="00436763">
      <w:pPr>
        <w:rPr>
          <w:b/>
          <w:bCs/>
          <w:sz w:val="24"/>
          <w:szCs w:val="24"/>
          <w:u w:val="single"/>
        </w:rPr>
      </w:pPr>
    </w:p>
    <w:p w14:paraId="11E45B23" w14:textId="77777777" w:rsidR="00FD4B00" w:rsidRDefault="00FD4B00" w:rsidP="00436763">
      <w:pPr>
        <w:rPr>
          <w:b/>
          <w:bCs/>
          <w:sz w:val="24"/>
          <w:szCs w:val="24"/>
          <w:u w:val="single"/>
        </w:rPr>
      </w:pPr>
    </w:p>
    <w:p w14:paraId="46EEFE29" w14:textId="67CBD62D" w:rsidR="00436763" w:rsidRDefault="00436763" w:rsidP="00436763">
      <w:pPr>
        <w:rPr>
          <w:b/>
          <w:bCs/>
          <w:sz w:val="24"/>
          <w:szCs w:val="24"/>
          <w:u w:val="single"/>
        </w:rPr>
      </w:pPr>
      <w:r w:rsidRPr="00436763">
        <w:rPr>
          <w:b/>
          <w:bCs/>
          <w:sz w:val="24"/>
          <w:szCs w:val="24"/>
          <w:u w:val="single"/>
        </w:rPr>
        <w:t>IMPORTANT NOTES:</w:t>
      </w:r>
    </w:p>
    <w:p w14:paraId="2E6E9F48" w14:textId="0D2EAEC4" w:rsidR="00436763" w:rsidRPr="00436763" w:rsidRDefault="00436763" w:rsidP="00436763">
      <w:pPr>
        <w:rPr>
          <w:b/>
          <w:bCs/>
          <w:sz w:val="24"/>
          <w:szCs w:val="24"/>
        </w:rPr>
      </w:pPr>
      <w:r w:rsidRPr="00436763">
        <w:rPr>
          <w:b/>
          <w:bCs/>
          <w:sz w:val="24"/>
          <w:szCs w:val="24"/>
        </w:rPr>
        <w:t>LEAD AND BACKING VOCALS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WIRELESS MICROPHONES </w:t>
      </w:r>
      <w:r w:rsidRPr="00436763">
        <w:rPr>
          <w:b/>
          <w:bCs/>
          <w:sz w:val="24"/>
          <w:szCs w:val="24"/>
          <w:u w:val="single"/>
        </w:rPr>
        <w:t>MANDATORY</w:t>
      </w:r>
    </w:p>
    <w:p w14:paraId="6E216E65" w14:textId="7FA20BE4" w:rsidR="00436763" w:rsidRDefault="00436763" w:rsidP="004367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DRUMRISER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36763">
        <w:rPr>
          <w:b/>
          <w:bCs/>
          <w:sz w:val="24"/>
          <w:szCs w:val="24"/>
          <w:u w:val="single"/>
        </w:rPr>
        <w:t>MINIMUM</w:t>
      </w:r>
      <w:r>
        <w:rPr>
          <w:b/>
          <w:bCs/>
          <w:sz w:val="24"/>
          <w:szCs w:val="24"/>
        </w:rPr>
        <w:t xml:space="preserve"> 200 X 200 MTR – MINIMUM 50 CM HIGH</w:t>
      </w:r>
    </w:p>
    <w:p w14:paraId="019EB73F" w14:textId="06AF1534" w:rsidR="00436763" w:rsidRDefault="00436763" w:rsidP="004367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KEYBOARD RISER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36763">
        <w:rPr>
          <w:b/>
          <w:bCs/>
          <w:sz w:val="24"/>
          <w:szCs w:val="24"/>
          <w:u w:val="single"/>
        </w:rPr>
        <w:t>MINIMUM</w:t>
      </w:r>
      <w:r>
        <w:rPr>
          <w:b/>
          <w:bCs/>
          <w:sz w:val="24"/>
          <w:szCs w:val="24"/>
        </w:rPr>
        <w:t xml:space="preserve"> 200 X 200 MTR </w:t>
      </w:r>
      <w:r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MINIMUM 30</w:t>
      </w:r>
      <w:r>
        <w:rPr>
          <w:b/>
          <w:bCs/>
          <w:sz w:val="24"/>
          <w:szCs w:val="24"/>
        </w:rPr>
        <w:t xml:space="preserve"> CM HIGH</w:t>
      </w:r>
    </w:p>
    <w:p w14:paraId="7E172645" w14:textId="05CD2A9C" w:rsidR="00436763" w:rsidRDefault="00436763" w:rsidP="004367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SAXOPHONE/BASSGUITAR</w:t>
      </w:r>
      <w:r>
        <w:rPr>
          <w:b/>
          <w:bCs/>
          <w:sz w:val="24"/>
          <w:szCs w:val="24"/>
        </w:rPr>
        <w:t xml:space="preserve"> RISER </w:t>
      </w:r>
      <w:r>
        <w:rPr>
          <w:b/>
          <w:bCs/>
          <w:sz w:val="24"/>
          <w:szCs w:val="24"/>
        </w:rPr>
        <w:tab/>
      </w:r>
      <w:r w:rsidRPr="00436763">
        <w:rPr>
          <w:b/>
          <w:bCs/>
          <w:sz w:val="24"/>
          <w:szCs w:val="24"/>
          <w:u w:val="single"/>
        </w:rPr>
        <w:t>MINIMUM</w:t>
      </w:r>
      <w:r>
        <w:rPr>
          <w:b/>
          <w:bCs/>
          <w:sz w:val="24"/>
          <w:szCs w:val="24"/>
        </w:rPr>
        <w:t xml:space="preserve"> 200 X 200 MTR </w:t>
      </w:r>
      <w:r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MINIMUM 3</w:t>
      </w:r>
      <w:r>
        <w:rPr>
          <w:b/>
          <w:bCs/>
          <w:sz w:val="24"/>
          <w:szCs w:val="24"/>
        </w:rPr>
        <w:t>0 CM HIGH</w:t>
      </w:r>
    </w:p>
    <w:p w14:paraId="1BB6A339" w14:textId="11EFC367" w:rsidR="00230685" w:rsidRDefault="00230685" w:rsidP="00230685">
      <w:pPr>
        <w:ind w:left="3540" w:hanging="3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FRONTROW RISERS</w:t>
      </w:r>
      <w:r>
        <w:rPr>
          <w:b/>
          <w:bCs/>
          <w:sz w:val="24"/>
          <w:szCs w:val="24"/>
        </w:rPr>
        <w:tab/>
        <w:t>IF AVAILABLE: OVER TOTAL LENGTH, SEE STAGEPLAN, MINIMUM 1MTR DEPTH, MINUMUM 20 CM HEIGHT (ANDMIN. 10CM  LOWER THAN THE BACKROW-RISERS)</w:t>
      </w:r>
    </w:p>
    <w:p w14:paraId="582444CF" w14:textId="77777777" w:rsidR="00436763" w:rsidRDefault="00436763" w:rsidP="00436763">
      <w:pPr>
        <w:rPr>
          <w:b/>
          <w:bCs/>
          <w:sz w:val="24"/>
          <w:szCs w:val="24"/>
        </w:rPr>
      </w:pPr>
    </w:p>
    <w:p w14:paraId="72D02BBE" w14:textId="749DC3E6" w:rsidR="00436763" w:rsidRPr="00FD4B00" w:rsidRDefault="00436763" w:rsidP="00436763">
      <w:pPr>
        <w:spacing w:after="0"/>
        <w:rPr>
          <w:b/>
          <w:bCs/>
          <w:sz w:val="24"/>
          <w:szCs w:val="24"/>
          <w:u w:val="single"/>
        </w:rPr>
      </w:pPr>
      <w:r w:rsidRPr="00FD4B00">
        <w:rPr>
          <w:b/>
          <w:bCs/>
          <w:sz w:val="24"/>
          <w:szCs w:val="24"/>
          <w:u w:val="single"/>
        </w:rPr>
        <w:t>INEAR SYSTEMS</w:t>
      </w:r>
      <w:r w:rsidR="00FD4B00" w:rsidRPr="00FD4B00">
        <w:rPr>
          <w:b/>
          <w:bCs/>
          <w:sz w:val="24"/>
          <w:szCs w:val="24"/>
          <w:u w:val="single"/>
        </w:rPr>
        <w:t>- MIX NOTIFICATIONS:</w:t>
      </w:r>
    </w:p>
    <w:p w14:paraId="536DE2AE" w14:textId="20BAA587" w:rsidR="00436763" w:rsidRDefault="00436763" w:rsidP="0043676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LEADGUITAR (MIKE, STAGE </w:t>
      </w:r>
      <w:r w:rsidR="00FD4B00">
        <w:rPr>
          <w:b/>
          <w:bCs/>
          <w:sz w:val="24"/>
          <w:szCs w:val="24"/>
        </w:rPr>
        <w:t>LEFT</w:t>
      </w:r>
      <w:r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ab/>
        <w:t>2</w:t>
      </w:r>
      <w:r w:rsidR="00FD4B0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XLR LINES STEREO WITH TOTALMIX, WITHOUT LEADGUITAR</w:t>
      </w:r>
    </w:p>
    <w:p w14:paraId="1DD3F54C" w14:textId="7C7C6D05" w:rsidR="00436763" w:rsidRDefault="00436763" w:rsidP="0043676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DRUMMER (TIM)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</w:t>
      </w:r>
      <w:r w:rsidR="00FD4B0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XLRLINES STEREO WITH TOTAL MIX</w:t>
      </w:r>
    </w:p>
    <w:p w14:paraId="0F9D51B9" w14:textId="77777777" w:rsidR="00FD4B00" w:rsidRDefault="00FD4B00" w:rsidP="0043676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KEYBOARDS (WIM)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 XLRLINES STEREO WITH TOTAL MIX, WITHOUT THE KEYBOARDS</w:t>
      </w:r>
    </w:p>
    <w:p w14:paraId="4911337C" w14:textId="77777777" w:rsidR="00FD4B00" w:rsidRDefault="00FD4B00" w:rsidP="0043676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OTHERS: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TOTAL MIX, STEREO</w:t>
      </w:r>
    </w:p>
    <w:p w14:paraId="5A2DF17E" w14:textId="77777777" w:rsidR="00FD4B00" w:rsidRDefault="00FD4B00" w:rsidP="0043676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HAVE OUR OWN IN-EAR SYSTEMS (BELTPACK/TRANSMITTER)</w:t>
      </w:r>
    </w:p>
    <w:p w14:paraId="619FC009" w14:textId="363B1636" w:rsidR="00FD4B00" w:rsidRDefault="00FD4B00" w:rsidP="0043676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SOUNDCHECK: MAKE A TOTAL MIX ON EVERYBODY’S EARS, WE DO A SHORT CHECK AND ADJUST THE TOTAL IN EAR MIX IN FOLLOWING ORDER ON STAGE:</w:t>
      </w:r>
    </w:p>
    <w:p w14:paraId="51C9DBF2" w14:textId="33E3B878" w:rsidR="00FD4B00" w:rsidRDefault="00FD4B00" w:rsidP="0043676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TIM, MATHIEU, DIRK, MIKE, WIM, MAUREEN, NOOKE, MYRTHE, ARIE</w:t>
      </w:r>
    </w:p>
    <w:p w14:paraId="34EDAF61" w14:textId="77777777" w:rsidR="00FD4B00" w:rsidRDefault="00FD4B00" w:rsidP="00436763">
      <w:pPr>
        <w:spacing w:after="0"/>
        <w:rPr>
          <w:b/>
          <w:bCs/>
          <w:sz w:val="24"/>
          <w:szCs w:val="24"/>
        </w:rPr>
      </w:pPr>
    </w:p>
    <w:p w14:paraId="2B8724E0" w14:textId="77777777" w:rsidR="00FD4B00" w:rsidRDefault="00FD4B00" w:rsidP="00436763">
      <w:pPr>
        <w:spacing w:after="0"/>
        <w:rPr>
          <w:b/>
          <w:bCs/>
          <w:sz w:val="24"/>
          <w:szCs w:val="24"/>
        </w:rPr>
      </w:pPr>
    </w:p>
    <w:p w14:paraId="79ED940B" w14:textId="2A557570" w:rsidR="00FD4B00" w:rsidRPr="00FD4B00" w:rsidRDefault="00FD4B00" w:rsidP="00436763">
      <w:pPr>
        <w:spacing w:after="0"/>
        <w:rPr>
          <w:b/>
          <w:bCs/>
          <w:sz w:val="24"/>
          <w:szCs w:val="24"/>
          <w:u w:val="single"/>
        </w:rPr>
      </w:pPr>
      <w:r w:rsidRPr="00FD4B00">
        <w:rPr>
          <w:b/>
          <w:bCs/>
          <w:sz w:val="24"/>
          <w:szCs w:val="24"/>
          <w:u w:val="single"/>
        </w:rPr>
        <w:t>CHANNELLIST IN EXCELL.</w:t>
      </w:r>
    </w:p>
    <w:p w14:paraId="32F9A17D" w14:textId="305E2D15" w:rsidR="00436763" w:rsidRPr="00436763" w:rsidRDefault="00FD4B00" w:rsidP="0043676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USE FOLLOWING ORDER ACCORDING TO CHANNEL LIST.</w:t>
      </w:r>
      <w:r>
        <w:rPr>
          <w:b/>
          <w:bCs/>
          <w:sz w:val="24"/>
          <w:szCs w:val="24"/>
        </w:rPr>
        <w:tab/>
      </w:r>
      <w:r w:rsidR="00436763">
        <w:rPr>
          <w:b/>
          <w:bCs/>
          <w:sz w:val="24"/>
          <w:szCs w:val="24"/>
        </w:rPr>
        <w:tab/>
      </w:r>
      <w:r w:rsidR="00436763">
        <w:rPr>
          <w:b/>
          <w:bCs/>
          <w:sz w:val="24"/>
          <w:szCs w:val="24"/>
        </w:rPr>
        <w:tab/>
      </w:r>
      <w:r w:rsidR="00436763">
        <w:rPr>
          <w:b/>
          <w:bCs/>
          <w:sz w:val="24"/>
          <w:szCs w:val="24"/>
        </w:rPr>
        <w:tab/>
      </w:r>
    </w:p>
    <w:p w14:paraId="0E737333" w14:textId="77777777" w:rsidR="00436763" w:rsidRPr="00436763" w:rsidRDefault="00436763" w:rsidP="00436763">
      <w:pPr>
        <w:rPr>
          <w:b/>
          <w:bCs/>
          <w:sz w:val="24"/>
          <w:szCs w:val="24"/>
        </w:rPr>
      </w:pPr>
    </w:p>
    <w:sectPr w:rsidR="00436763" w:rsidRPr="00436763" w:rsidSect="004367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63"/>
    <w:rsid w:val="00230685"/>
    <w:rsid w:val="00436763"/>
    <w:rsid w:val="00486DB8"/>
    <w:rsid w:val="00634704"/>
    <w:rsid w:val="008443FC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FF0A"/>
  <w15:chartTrackingRefBased/>
  <w15:docId w15:val="{0A8BAE7D-7BB6-4F30-83C2-FD52064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36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36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67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6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67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36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36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36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36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6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6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67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676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676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367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367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367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367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36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6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6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6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36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367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367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3676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6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676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36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Kok</dc:creator>
  <cp:keywords/>
  <dc:description/>
  <cp:lastModifiedBy>Arjan Kok</cp:lastModifiedBy>
  <cp:revision>2</cp:revision>
  <dcterms:created xsi:type="dcterms:W3CDTF">2024-10-01T15:23:00Z</dcterms:created>
  <dcterms:modified xsi:type="dcterms:W3CDTF">2024-10-01T15:23:00Z</dcterms:modified>
</cp:coreProperties>
</file>